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EFD7" w14:textId="77777777" w:rsidR="000C7A8D" w:rsidRDefault="000C7A8D" w:rsidP="000C7A8D">
      <w:pPr>
        <w:spacing w:line="360" w:lineRule="auto"/>
        <w:ind w:left="360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English III </w:t>
      </w:r>
    </w:p>
    <w:p w14:paraId="611ACBEB" w14:textId="77777777" w:rsidR="000C7A8D" w:rsidRDefault="000C7A8D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Below are the terms to study for your literary terms assessment. Remember that your entire packet is due on Thursday (the day of your test) for a summative grade. </w:t>
      </w:r>
    </w:p>
    <w:p w14:paraId="5C0DD4C8" w14:textId="77777777" w:rsidR="000C7A8D" w:rsidRDefault="000C7A8D" w:rsidP="001950BC">
      <w:pPr>
        <w:spacing w:line="360" w:lineRule="auto"/>
        <w:ind w:left="360"/>
        <w:rPr>
          <w:bCs/>
        </w:rPr>
        <w:sectPr w:rsidR="000C7A8D" w:rsidSect="001950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A8D167" w14:textId="77777777" w:rsidR="000C7A8D" w:rsidRDefault="000C7A8D" w:rsidP="001950BC">
      <w:pPr>
        <w:spacing w:line="360" w:lineRule="auto"/>
        <w:ind w:left="360"/>
        <w:rPr>
          <w:bCs/>
        </w:rPr>
      </w:pPr>
    </w:p>
    <w:p w14:paraId="7C762099" w14:textId="77777777" w:rsidR="001950BC" w:rsidRPr="001950BC" w:rsidRDefault="001950BC" w:rsidP="001950BC">
      <w:pPr>
        <w:spacing w:line="360" w:lineRule="auto"/>
        <w:ind w:left="360"/>
        <w:rPr>
          <w:bCs/>
        </w:rPr>
      </w:pPr>
      <w:r w:rsidRPr="001950BC">
        <w:rPr>
          <w:bCs/>
        </w:rPr>
        <w:t xml:space="preserve">Antagonist  </w:t>
      </w:r>
    </w:p>
    <w:p w14:paraId="5ACD9906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Dynamic </w:t>
      </w:r>
    </w:p>
    <w:p w14:paraId="1C74565F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>Epiphany</w:t>
      </w:r>
    </w:p>
    <w:p w14:paraId="36223029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Flat </w:t>
      </w:r>
    </w:p>
    <w:p w14:paraId="589E70D5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Foil </w:t>
      </w:r>
    </w:p>
    <w:p w14:paraId="515B7059" w14:textId="77777777" w:rsidR="001950BC" w:rsidRPr="002C5700" w:rsidRDefault="001950BC" w:rsidP="001950BC">
      <w:pPr>
        <w:spacing w:line="360" w:lineRule="auto"/>
        <w:ind w:left="360"/>
        <w:rPr>
          <w:bCs/>
        </w:rPr>
      </w:pPr>
      <w:r w:rsidRPr="002C5700">
        <w:rPr>
          <w:bCs/>
        </w:rPr>
        <w:t xml:space="preserve">Protagonist </w:t>
      </w:r>
    </w:p>
    <w:p w14:paraId="3BF1DF6C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>Round</w:t>
      </w:r>
    </w:p>
    <w:p w14:paraId="49150AF3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Static  </w:t>
      </w:r>
    </w:p>
    <w:p w14:paraId="4751E884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>Stock</w:t>
      </w:r>
    </w:p>
    <w:p w14:paraId="2C51DA6F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Dialogue  </w:t>
      </w:r>
    </w:p>
    <w:p w14:paraId="5B359CEE" w14:textId="77777777" w:rsidR="001950BC" w:rsidRPr="001950BC" w:rsidRDefault="001950BC" w:rsidP="000C7A8D">
      <w:pPr>
        <w:spacing w:line="360" w:lineRule="auto"/>
        <w:ind w:left="360"/>
        <w:rPr>
          <w:bCs/>
        </w:rPr>
      </w:pPr>
      <w:r w:rsidRPr="001950BC">
        <w:rPr>
          <w:bCs/>
        </w:rPr>
        <w:t>Diction</w:t>
      </w:r>
    </w:p>
    <w:p w14:paraId="32D230AD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Direct characterization  </w:t>
      </w:r>
    </w:p>
    <w:p w14:paraId="44A22AFF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Denotation </w:t>
      </w:r>
    </w:p>
    <w:p w14:paraId="1C5863C9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Connotation </w:t>
      </w:r>
    </w:p>
    <w:p w14:paraId="05F8E61F" w14:textId="77777777" w:rsidR="000C7A8D" w:rsidRDefault="000C7A8D" w:rsidP="000C7A8D">
      <w:pPr>
        <w:spacing w:line="360" w:lineRule="auto"/>
        <w:ind w:left="360"/>
        <w:rPr>
          <w:bCs/>
        </w:rPr>
      </w:pPr>
    </w:p>
    <w:p w14:paraId="38A0ED68" w14:textId="77777777" w:rsidR="000C7A8D" w:rsidRDefault="000C7A8D" w:rsidP="000C7A8D">
      <w:pPr>
        <w:spacing w:line="360" w:lineRule="auto"/>
        <w:ind w:left="360"/>
        <w:rPr>
          <w:bCs/>
        </w:rPr>
      </w:pPr>
    </w:p>
    <w:p w14:paraId="10C086D3" w14:textId="77777777" w:rsidR="001950BC" w:rsidRPr="002C5700" w:rsidRDefault="001950BC" w:rsidP="000C7A8D">
      <w:pPr>
        <w:spacing w:line="360" w:lineRule="auto"/>
        <w:ind w:left="360"/>
        <w:rPr>
          <w:bCs/>
        </w:rPr>
      </w:pPr>
      <w:r w:rsidRPr="002C5700">
        <w:rPr>
          <w:bCs/>
        </w:rPr>
        <w:t>Euphemism</w:t>
      </w:r>
    </w:p>
    <w:p w14:paraId="4501108A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Indirect characterization </w:t>
      </w:r>
    </w:p>
    <w:p w14:paraId="54E44756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Motivation </w:t>
      </w:r>
    </w:p>
    <w:p w14:paraId="549199D7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Vocabulary  </w:t>
      </w:r>
    </w:p>
    <w:p w14:paraId="70C7A0A6" w14:textId="77777777" w:rsidR="001950BC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>Chronological</w:t>
      </w:r>
      <w:r>
        <w:rPr>
          <w:bCs/>
        </w:rPr>
        <w:tab/>
      </w:r>
    </w:p>
    <w:p w14:paraId="356AEE73" w14:textId="77777777" w:rsidR="001950BC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 xml:space="preserve">Conflict  </w:t>
      </w:r>
      <w:r>
        <w:rPr>
          <w:bCs/>
        </w:rPr>
        <w:tab/>
      </w:r>
    </w:p>
    <w:p w14:paraId="624A8C37" w14:textId="77777777" w:rsidR="001950BC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>Flashback</w:t>
      </w:r>
      <w:r>
        <w:rPr>
          <w:bCs/>
        </w:rPr>
        <w:t xml:space="preserve"> </w:t>
      </w:r>
      <w:r w:rsidRPr="00E210CF">
        <w:rPr>
          <w:bCs/>
        </w:rPr>
        <w:t xml:space="preserve"> </w:t>
      </w:r>
      <w:r>
        <w:rPr>
          <w:bCs/>
        </w:rPr>
        <w:tab/>
      </w:r>
    </w:p>
    <w:p w14:paraId="60F1FD09" w14:textId="77777777" w:rsidR="001950BC" w:rsidRPr="00E210CF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 xml:space="preserve">Foreshadowing    </w:t>
      </w:r>
    </w:p>
    <w:p w14:paraId="3E85210E" w14:textId="77777777" w:rsidR="001950BC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 xml:space="preserve">Imagery  </w:t>
      </w:r>
      <w:r>
        <w:rPr>
          <w:bCs/>
        </w:rPr>
        <w:tab/>
      </w:r>
    </w:p>
    <w:p w14:paraId="1451E750" w14:textId="77777777" w:rsidR="001950BC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 xml:space="preserve">Mood  </w:t>
      </w:r>
      <w:r>
        <w:rPr>
          <w:bCs/>
        </w:rPr>
        <w:tab/>
      </w:r>
    </w:p>
    <w:p w14:paraId="252397A5" w14:textId="77777777" w:rsidR="001950BC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 xml:space="preserve">Plot  </w:t>
      </w:r>
      <w:r>
        <w:rPr>
          <w:bCs/>
        </w:rPr>
        <w:tab/>
      </w:r>
    </w:p>
    <w:p w14:paraId="617D5587" w14:textId="77777777" w:rsidR="001950BC" w:rsidRPr="00E210CF" w:rsidRDefault="001950BC" w:rsidP="000C7A8D">
      <w:pPr>
        <w:tabs>
          <w:tab w:val="left" w:pos="2160"/>
          <w:tab w:val="left" w:pos="4320"/>
          <w:tab w:val="left" w:pos="6480"/>
        </w:tabs>
        <w:spacing w:line="360" w:lineRule="auto"/>
        <w:ind w:left="360"/>
        <w:rPr>
          <w:bCs/>
        </w:rPr>
      </w:pPr>
      <w:r w:rsidRPr="00E210CF">
        <w:rPr>
          <w:bCs/>
        </w:rPr>
        <w:t>Spatial</w:t>
      </w:r>
    </w:p>
    <w:p w14:paraId="20470BEA" w14:textId="77777777" w:rsidR="001950BC" w:rsidRPr="001950BC" w:rsidRDefault="001950BC" w:rsidP="000C7A8D">
      <w:pPr>
        <w:spacing w:line="360" w:lineRule="auto"/>
        <w:ind w:left="360"/>
        <w:rPr>
          <w:bCs/>
        </w:rPr>
      </w:pPr>
      <w:r w:rsidRPr="001950BC">
        <w:rPr>
          <w:bCs/>
        </w:rPr>
        <w:t xml:space="preserve">Setting  </w:t>
      </w:r>
    </w:p>
    <w:p w14:paraId="60A0CAC0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Style  </w:t>
      </w:r>
    </w:p>
    <w:p w14:paraId="138F112D" w14:textId="77777777" w:rsidR="000C7A8D" w:rsidRDefault="000C7A8D" w:rsidP="000C7A8D">
      <w:pPr>
        <w:spacing w:line="360" w:lineRule="auto"/>
        <w:ind w:left="360"/>
        <w:rPr>
          <w:bCs/>
        </w:rPr>
      </w:pPr>
    </w:p>
    <w:p w14:paraId="7292B4A0" w14:textId="77777777" w:rsidR="000C7A8D" w:rsidRDefault="000C7A8D" w:rsidP="000C7A8D">
      <w:pPr>
        <w:spacing w:line="360" w:lineRule="auto"/>
        <w:ind w:left="360"/>
        <w:rPr>
          <w:bCs/>
        </w:rPr>
      </w:pPr>
    </w:p>
    <w:p w14:paraId="012850B2" w14:textId="77777777" w:rsidR="001950BC" w:rsidRDefault="001950BC" w:rsidP="000C7A8D">
      <w:pPr>
        <w:spacing w:line="360" w:lineRule="auto"/>
        <w:ind w:left="360"/>
        <w:rPr>
          <w:bCs/>
        </w:rPr>
      </w:pPr>
      <w:r>
        <w:rPr>
          <w:bCs/>
        </w:rPr>
        <w:t xml:space="preserve">Suspense </w:t>
      </w:r>
    </w:p>
    <w:p w14:paraId="02AC65CE" w14:textId="77777777" w:rsidR="001950BC" w:rsidRPr="001950BC" w:rsidRDefault="001950BC" w:rsidP="000C7A8D">
      <w:pPr>
        <w:spacing w:line="360" w:lineRule="auto"/>
        <w:ind w:left="360"/>
        <w:rPr>
          <w:bCs/>
        </w:rPr>
      </w:pPr>
      <w:r w:rsidRPr="001950BC">
        <w:rPr>
          <w:bCs/>
        </w:rPr>
        <w:t xml:space="preserve">Theme </w:t>
      </w:r>
    </w:p>
    <w:p w14:paraId="2ACA389A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First-person </w:t>
      </w:r>
    </w:p>
    <w:p w14:paraId="2AEA23BB" w14:textId="77777777" w:rsidR="001950BC" w:rsidRPr="00C02D28" w:rsidRDefault="001950BC" w:rsidP="001950BC">
      <w:pPr>
        <w:spacing w:line="360" w:lineRule="auto"/>
        <w:ind w:left="360"/>
      </w:pPr>
      <w:r w:rsidRPr="001950BC">
        <w:rPr>
          <w:bCs/>
        </w:rPr>
        <w:t xml:space="preserve">Point of view  </w:t>
      </w:r>
    </w:p>
    <w:p w14:paraId="73697577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>Rhetorical shift</w:t>
      </w:r>
    </w:p>
    <w:p w14:paraId="2FCC4517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Third-person omniscient </w:t>
      </w:r>
    </w:p>
    <w:p w14:paraId="4A833FF9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>Third-</w:t>
      </w:r>
      <w:proofErr w:type="gramStart"/>
      <w:r>
        <w:rPr>
          <w:bCs/>
        </w:rPr>
        <w:t>person</w:t>
      </w:r>
      <w:r w:rsidR="000C7A8D">
        <w:rPr>
          <w:bCs/>
        </w:rPr>
        <w:t xml:space="preserve"> </w:t>
      </w:r>
      <w:r>
        <w:rPr>
          <w:bCs/>
        </w:rPr>
        <w:t xml:space="preserve"> limited</w:t>
      </w:r>
      <w:proofErr w:type="gramEnd"/>
      <w:r>
        <w:rPr>
          <w:bCs/>
        </w:rPr>
        <w:t xml:space="preserve">  </w:t>
      </w:r>
    </w:p>
    <w:p w14:paraId="283A0B46" w14:textId="77777777" w:rsidR="001950BC" w:rsidRPr="001950BC" w:rsidRDefault="001950BC" w:rsidP="000C7A8D">
      <w:pPr>
        <w:spacing w:line="360" w:lineRule="auto"/>
        <w:ind w:firstLine="360"/>
        <w:rPr>
          <w:bCs/>
        </w:rPr>
      </w:pPr>
      <w:r w:rsidRPr="001950BC">
        <w:rPr>
          <w:bCs/>
        </w:rPr>
        <w:t xml:space="preserve">Allusion </w:t>
      </w:r>
    </w:p>
    <w:p w14:paraId="55CF51C6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>Apostrophe</w:t>
      </w:r>
    </w:p>
    <w:p w14:paraId="0D80EE80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Hyperbole   </w:t>
      </w:r>
    </w:p>
    <w:p w14:paraId="264A689D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Metaphor  </w:t>
      </w:r>
    </w:p>
    <w:p w14:paraId="0F9C06C9" w14:textId="77777777" w:rsidR="001950BC" w:rsidRPr="00F309AD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>Oxymoron</w:t>
      </w:r>
      <w:r>
        <w:t xml:space="preserve">  </w:t>
      </w:r>
    </w:p>
    <w:p w14:paraId="6FBD05E3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Paradox  </w:t>
      </w:r>
    </w:p>
    <w:p w14:paraId="4197D07F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Personification  </w:t>
      </w:r>
    </w:p>
    <w:p w14:paraId="78267BDD" w14:textId="77777777" w:rsidR="000C7A8D" w:rsidRDefault="000C7A8D" w:rsidP="001950BC">
      <w:pPr>
        <w:spacing w:line="360" w:lineRule="auto"/>
        <w:ind w:left="360"/>
        <w:rPr>
          <w:bCs/>
        </w:rPr>
      </w:pPr>
    </w:p>
    <w:p w14:paraId="776AC46B" w14:textId="77777777" w:rsidR="001950BC" w:rsidRPr="001950BC" w:rsidRDefault="001950BC" w:rsidP="001950BC">
      <w:pPr>
        <w:spacing w:line="360" w:lineRule="auto"/>
        <w:ind w:left="360"/>
        <w:rPr>
          <w:bCs/>
        </w:rPr>
      </w:pPr>
      <w:r w:rsidRPr="001950BC">
        <w:rPr>
          <w:bCs/>
        </w:rPr>
        <w:t xml:space="preserve">Pun  </w:t>
      </w:r>
    </w:p>
    <w:p w14:paraId="55FE35E1" w14:textId="77777777" w:rsidR="001950BC" w:rsidRDefault="001950BC" w:rsidP="000C7A8D">
      <w:pPr>
        <w:spacing w:line="360" w:lineRule="auto"/>
        <w:ind w:firstLine="360"/>
        <w:rPr>
          <w:bCs/>
        </w:rPr>
      </w:pPr>
      <w:r>
        <w:rPr>
          <w:bCs/>
        </w:rPr>
        <w:t>Dramatic</w:t>
      </w:r>
    </w:p>
    <w:p w14:paraId="1465E011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Sarcasm </w:t>
      </w:r>
    </w:p>
    <w:p w14:paraId="2351B229" w14:textId="77777777" w:rsidR="001950BC" w:rsidRDefault="001950BC" w:rsidP="001950BC">
      <w:pPr>
        <w:spacing w:line="360" w:lineRule="auto"/>
        <w:ind w:left="360"/>
        <w:rPr>
          <w:bCs/>
        </w:rPr>
      </w:pPr>
      <w:r>
        <w:rPr>
          <w:bCs/>
        </w:rPr>
        <w:t xml:space="preserve">Situational  </w:t>
      </w:r>
    </w:p>
    <w:p w14:paraId="102C9B66" w14:textId="77777777" w:rsidR="001950BC" w:rsidRPr="001950BC" w:rsidRDefault="001950BC" w:rsidP="001950BC">
      <w:pPr>
        <w:spacing w:line="360" w:lineRule="auto"/>
        <w:ind w:left="360"/>
        <w:rPr>
          <w:bCs/>
        </w:rPr>
      </w:pPr>
      <w:r w:rsidRPr="001950BC">
        <w:rPr>
          <w:bCs/>
        </w:rPr>
        <w:t xml:space="preserve">Verbal  </w:t>
      </w:r>
    </w:p>
    <w:p w14:paraId="1A525CFE" w14:textId="77777777" w:rsidR="001950BC" w:rsidRDefault="001950BC" w:rsidP="001950BC">
      <w:pPr>
        <w:spacing w:line="360" w:lineRule="auto"/>
        <w:ind w:firstLine="360"/>
      </w:pPr>
      <w:r>
        <w:t>Alliteration</w:t>
      </w:r>
    </w:p>
    <w:p w14:paraId="64C633F1" w14:textId="77777777" w:rsidR="001950BC" w:rsidRDefault="001950BC" w:rsidP="001950BC">
      <w:pPr>
        <w:spacing w:line="360" w:lineRule="auto"/>
        <w:ind w:left="360"/>
      </w:pPr>
      <w:r>
        <w:t>Assonance</w:t>
      </w:r>
    </w:p>
    <w:p w14:paraId="22C3A32F" w14:textId="77777777" w:rsidR="001950BC" w:rsidRDefault="001950BC" w:rsidP="001950BC">
      <w:pPr>
        <w:spacing w:line="360" w:lineRule="auto"/>
        <w:ind w:left="360"/>
      </w:pPr>
      <w:r>
        <w:t>Consonance</w:t>
      </w:r>
    </w:p>
    <w:p w14:paraId="4657F480" w14:textId="77777777" w:rsidR="001950BC" w:rsidRDefault="001950BC" w:rsidP="001950BC">
      <w:pPr>
        <w:spacing w:line="360" w:lineRule="auto"/>
        <w:ind w:left="360"/>
      </w:pPr>
      <w:r>
        <w:t>Dialect</w:t>
      </w:r>
    </w:p>
    <w:p w14:paraId="374BB5B5" w14:textId="77777777" w:rsidR="001950BC" w:rsidRDefault="001950BC" w:rsidP="001950BC">
      <w:pPr>
        <w:spacing w:line="360" w:lineRule="auto"/>
        <w:ind w:left="360"/>
      </w:pPr>
      <w:r>
        <w:t>Idiom</w:t>
      </w:r>
    </w:p>
    <w:p w14:paraId="6E86A71C" w14:textId="77777777" w:rsidR="001950BC" w:rsidRDefault="001950BC" w:rsidP="001950BC">
      <w:pPr>
        <w:spacing w:line="360" w:lineRule="auto"/>
        <w:ind w:left="360"/>
      </w:pPr>
      <w:r>
        <w:t>Meter</w:t>
      </w:r>
    </w:p>
    <w:p w14:paraId="3EC5CC84" w14:textId="77777777" w:rsidR="001950BC" w:rsidRDefault="001950BC" w:rsidP="001950BC">
      <w:pPr>
        <w:spacing w:line="360" w:lineRule="auto"/>
        <w:ind w:left="360"/>
      </w:pPr>
      <w:proofErr w:type="spellStart"/>
      <w:r>
        <w:t>Onomatopeia</w:t>
      </w:r>
      <w:proofErr w:type="spellEnd"/>
    </w:p>
    <w:p w14:paraId="4543BACC" w14:textId="77777777" w:rsidR="001950BC" w:rsidRDefault="001950BC" w:rsidP="001950BC">
      <w:pPr>
        <w:spacing w:line="360" w:lineRule="auto"/>
        <w:ind w:left="360"/>
      </w:pPr>
      <w:r>
        <w:t>Rhyme</w:t>
      </w:r>
    </w:p>
    <w:p w14:paraId="5261EB97" w14:textId="77777777" w:rsidR="001950BC" w:rsidRDefault="001950BC" w:rsidP="001950BC">
      <w:pPr>
        <w:spacing w:line="360" w:lineRule="auto"/>
        <w:ind w:left="360"/>
      </w:pPr>
      <w:r>
        <w:t xml:space="preserve">Rhythm </w:t>
      </w:r>
    </w:p>
    <w:p w14:paraId="1197E4A3" w14:textId="77777777" w:rsidR="000C7A8D" w:rsidRDefault="000C7A8D" w:rsidP="001950BC">
      <w:pPr>
        <w:sectPr w:rsidR="000C7A8D" w:rsidSect="000C7A8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0B2B0075" w14:textId="77777777" w:rsidR="001950BC" w:rsidRPr="001950BC" w:rsidRDefault="001950BC" w:rsidP="001950BC">
      <w:pPr>
        <w:spacing w:line="360" w:lineRule="auto"/>
        <w:rPr>
          <w:bCs/>
        </w:rPr>
        <w:sectPr w:rsidR="001950BC" w:rsidRPr="001950BC" w:rsidSect="000C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BD47AC" w14:textId="77777777" w:rsidR="001950BC" w:rsidRPr="001950BC" w:rsidRDefault="001950BC" w:rsidP="001950BC">
      <w:pPr>
        <w:spacing w:line="360" w:lineRule="auto"/>
        <w:rPr>
          <w:bCs/>
        </w:rPr>
        <w:sectPr w:rsidR="001950BC" w:rsidRPr="001950BC" w:rsidSect="001950B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7349AD" w14:textId="77777777" w:rsidR="001950BC" w:rsidRDefault="001950BC" w:rsidP="001950BC"/>
    <w:sectPr w:rsidR="001950BC" w:rsidSect="00195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BB"/>
    <w:multiLevelType w:val="hybridMultilevel"/>
    <w:tmpl w:val="16B0BB42"/>
    <w:lvl w:ilvl="0" w:tplc="142637D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E90045"/>
    <w:multiLevelType w:val="hybridMultilevel"/>
    <w:tmpl w:val="9E5EF5A8"/>
    <w:lvl w:ilvl="0" w:tplc="52641AE8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E25FDD"/>
    <w:multiLevelType w:val="multilevel"/>
    <w:tmpl w:val="940AD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32D88"/>
    <w:multiLevelType w:val="hybridMultilevel"/>
    <w:tmpl w:val="95F0A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3306"/>
    <w:multiLevelType w:val="hybridMultilevel"/>
    <w:tmpl w:val="E3140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78F5"/>
    <w:multiLevelType w:val="hybridMultilevel"/>
    <w:tmpl w:val="940AD704"/>
    <w:lvl w:ilvl="0" w:tplc="4E1C1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C1CD9"/>
    <w:multiLevelType w:val="hybridMultilevel"/>
    <w:tmpl w:val="AE26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60C51"/>
    <w:multiLevelType w:val="hybridMultilevel"/>
    <w:tmpl w:val="9F225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B23E6"/>
    <w:multiLevelType w:val="hybridMultilevel"/>
    <w:tmpl w:val="25B02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C"/>
    <w:rsid w:val="000C7A8D"/>
    <w:rsid w:val="001950BC"/>
    <w:rsid w:val="001C775A"/>
    <w:rsid w:val="00352658"/>
    <w:rsid w:val="006145F2"/>
    <w:rsid w:val="00D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A6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B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B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 Guzman</dc:creator>
  <cp:lastModifiedBy>Madeleine Connolly</cp:lastModifiedBy>
  <cp:revision>2</cp:revision>
  <cp:lastPrinted>2015-09-04T02:31:00Z</cp:lastPrinted>
  <dcterms:created xsi:type="dcterms:W3CDTF">2015-10-15T13:29:00Z</dcterms:created>
  <dcterms:modified xsi:type="dcterms:W3CDTF">2015-10-15T13:29:00Z</dcterms:modified>
</cp:coreProperties>
</file>